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DC" w:rsidRPr="000419BE" w:rsidRDefault="00C626DC" w:rsidP="00C626DC">
      <w:pPr>
        <w:spacing w:after="0"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Auditable Units</w:t>
      </w:r>
      <w:r w:rsidRPr="000419BE">
        <w:rPr>
          <w:b/>
          <w:sz w:val="40"/>
          <w:szCs w:val="32"/>
          <w:u w:val="single"/>
        </w:rPr>
        <w:t xml:space="preserve"> alongwith their Location</w:t>
      </w:r>
    </w:p>
    <w:p w:rsidR="00C626DC" w:rsidRPr="004133BE" w:rsidRDefault="00C626DC" w:rsidP="00C626DC">
      <w:pPr>
        <w:ind w:left="720"/>
        <w:rPr>
          <w:b/>
          <w:sz w:val="32"/>
          <w:u w:val="thick"/>
        </w:rPr>
      </w:pPr>
    </w:p>
    <w:tbl>
      <w:tblPr>
        <w:tblStyle w:val="TableGrid"/>
        <w:tblW w:w="9814" w:type="dxa"/>
        <w:tblInd w:w="-72" w:type="dxa"/>
        <w:tblLayout w:type="fixed"/>
        <w:tblLook w:val="04A0"/>
      </w:tblPr>
      <w:tblGrid>
        <w:gridCol w:w="1530"/>
        <w:gridCol w:w="4050"/>
        <w:gridCol w:w="4234"/>
      </w:tblGrid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1F2E35" w:rsidRDefault="00C626DC" w:rsidP="008047E2">
            <w:pPr>
              <w:rPr>
                <w:b/>
                <w:bCs/>
                <w:color w:val="000000" w:themeColor="text1"/>
                <w:sz w:val="32"/>
              </w:rPr>
            </w:pPr>
            <w:r w:rsidRPr="001F2E35">
              <w:rPr>
                <w:b/>
                <w:bCs/>
                <w:color w:val="000000" w:themeColor="text1"/>
                <w:sz w:val="32"/>
              </w:rPr>
              <w:t>S.No.</w:t>
            </w:r>
          </w:p>
        </w:tc>
        <w:tc>
          <w:tcPr>
            <w:tcW w:w="4050" w:type="dxa"/>
          </w:tcPr>
          <w:p w:rsidR="00C626DC" w:rsidRPr="001F2E35" w:rsidRDefault="00C626DC" w:rsidP="008047E2">
            <w:pPr>
              <w:rPr>
                <w:b/>
                <w:bCs/>
                <w:color w:val="000000" w:themeColor="text1"/>
                <w:sz w:val="32"/>
              </w:rPr>
            </w:pPr>
            <w:r w:rsidRPr="001F2E35">
              <w:rPr>
                <w:b/>
                <w:bCs/>
                <w:color w:val="000000" w:themeColor="text1"/>
                <w:sz w:val="32"/>
              </w:rPr>
              <w:t>Name of the Unit</w:t>
            </w:r>
          </w:p>
        </w:tc>
        <w:tc>
          <w:tcPr>
            <w:tcW w:w="4234" w:type="dxa"/>
          </w:tcPr>
          <w:p w:rsidR="00C626DC" w:rsidRPr="001F2E35" w:rsidRDefault="00C626DC" w:rsidP="008047E2">
            <w:pPr>
              <w:rPr>
                <w:b/>
                <w:bCs/>
                <w:color w:val="000000" w:themeColor="text1"/>
                <w:sz w:val="32"/>
              </w:rPr>
            </w:pPr>
            <w:r w:rsidRPr="001F2E35">
              <w:rPr>
                <w:b/>
                <w:bCs/>
                <w:color w:val="000000" w:themeColor="text1"/>
                <w:sz w:val="32"/>
              </w:rPr>
              <w:t>Address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RPD-5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Deepali Chowk, Sector-3, Rohini,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WD-6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 xml:space="preserve">Dwarka Project Office, Manglapuri, New Delhi.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ED-5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 xml:space="preserve">Pkt-I, DDA office Complex, Dilshad Garden.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 xml:space="preserve">SED-7 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D-2, Vasant Kunj,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ND-10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DDA office complex, Ashok Vihar, Phase-I, Delhi-110052.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SWD-4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DDA office Complex, Nelson Mandela Marg, Vasant Kunj,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  <w:szCs w:val="32"/>
              </w:rPr>
            </w:pPr>
            <w:r w:rsidRPr="00975E8A">
              <w:rPr>
                <w:color w:val="000000" w:themeColor="text1"/>
                <w:sz w:val="32"/>
                <w:szCs w:val="32"/>
              </w:rPr>
              <w:t>RPD-6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Deepali Chowk, Sector-3, Rohini, New Delhi.</w:t>
            </w:r>
          </w:p>
        </w:tc>
      </w:tr>
      <w:tr w:rsidR="00C626DC" w:rsidRPr="00975E8A" w:rsidTr="008047E2">
        <w:trPr>
          <w:trHeight w:val="385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WD-15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Lakkar Mandi, Kirti Nagar, New Delhi-15.</w:t>
            </w:r>
          </w:p>
        </w:tc>
      </w:tr>
      <w:tr w:rsidR="00C626DC" w:rsidRPr="00975E8A" w:rsidTr="008047E2">
        <w:trPr>
          <w:trHeight w:val="385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ND-12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DDA office complex, Alipur Road, Narela, New Delhi-110040.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WD-9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 xml:space="preserve">Dwarka Project Office, Manglapuri, New Delhi.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Master Plan road Division-1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Near Patparganj Depot , Patparganj Area, New Delhi-92.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CAU(Rohini)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Madhuban Chowk, Sector-14, Rohini,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WD-10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Central Nursery, Sector-5, Dwarka,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ND-4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DDA office Complex, Alipur Road, Narela, Delhi-110040.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Southern Division-2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Kalkaji,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tabs>
                <w:tab w:val="left" w:pos="2009"/>
              </w:tabs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CAU(North)</w:t>
            </w:r>
            <w:r w:rsidRPr="00975E8A">
              <w:rPr>
                <w:color w:val="000000" w:themeColor="text1"/>
                <w:sz w:val="32"/>
              </w:rPr>
              <w:tab/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Ashok Vihar, Near Railway Crossing, Delhi-52.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ND-9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DDA office complex, Pitampura (near T.V. Tower) Delhi-34.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ED-2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Pocket-I, Office Complex, Dilshad Garden,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RPD-8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Madhuban Chowk, Sector-14, Rohini, New Delhi.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RPD-4</w:t>
            </w:r>
          </w:p>
        </w:tc>
        <w:tc>
          <w:tcPr>
            <w:tcW w:w="4234" w:type="dxa"/>
          </w:tcPr>
          <w:p w:rsidR="00C626DC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Madhuban Chowk, Sector-14, Rohini, New Delhi. </w:t>
            </w:r>
          </w:p>
          <w:p w:rsidR="00C626DC" w:rsidRDefault="00C626DC" w:rsidP="008047E2">
            <w:pPr>
              <w:rPr>
                <w:color w:val="000000" w:themeColor="text1"/>
                <w:sz w:val="28"/>
                <w:szCs w:val="28"/>
              </w:rPr>
            </w:pPr>
          </w:p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SED-1 + SED-2 + SED-4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Sarita Vihar,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SED-5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DDA office complex, Nelson Mandela Marg, Vasant Kunj,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ND-5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 Keshav Puram, Near Police station, Delhi-110035.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CAU (Dwarka)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Dwarka project office, Manglapuri, New Delhi-45.</w:t>
            </w:r>
          </w:p>
        </w:tc>
      </w:tr>
      <w:tr w:rsidR="00C626DC" w:rsidRPr="00975E8A" w:rsidTr="008047E2">
        <w:trPr>
          <w:trHeight w:val="330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RPD-11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Near Jims, Sector-3, Rohini,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ED-7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DDA office complex, Nelson Mandela Marg, Vasant Kunj,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ED-3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Pocket-I, Office Complex, Dilshad Garden,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56A7F" w:rsidRDefault="00C626DC" w:rsidP="008047E2">
            <w:pPr>
              <w:rPr>
                <w:color w:val="000000" w:themeColor="text1"/>
                <w:sz w:val="32"/>
              </w:rPr>
            </w:pPr>
            <w:r w:rsidRPr="00956A7F">
              <w:rPr>
                <w:color w:val="000000" w:themeColor="text1"/>
                <w:sz w:val="32"/>
              </w:rPr>
              <w:t>ED-8</w:t>
            </w:r>
          </w:p>
        </w:tc>
        <w:tc>
          <w:tcPr>
            <w:tcW w:w="4234" w:type="dxa"/>
          </w:tcPr>
          <w:p w:rsidR="00C626DC" w:rsidRPr="00956A7F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56A7F">
              <w:rPr>
                <w:color w:val="000000" w:themeColor="text1"/>
                <w:sz w:val="28"/>
                <w:szCs w:val="28"/>
              </w:rPr>
              <w:t>Seed Bed Park, Shakarpur, Delhi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Elect. Division-2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19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Minar, ITO.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RPD-7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Madhuban Chowk, Sector-14, Rohini,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Hort. Division-5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Sector-10 Rohini,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SWD-8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Dwarka, Sector-5, Central Nursery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RPD-1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Deepali Chowk, Sector-3, Rohini,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Master Plan Road Division-2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Opposite GTK Depot, </w:t>
            </w:r>
            <w:r>
              <w:rPr>
                <w:color w:val="000000" w:themeColor="text1"/>
                <w:sz w:val="28"/>
                <w:szCs w:val="28"/>
              </w:rPr>
              <w:t xml:space="preserve">Azadpur, </w:t>
            </w:r>
            <w:r w:rsidRPr="00975E8A">
              <w:rPr>
                <w:color w:val="000000" w:themeColor="text1"/>
                <w:sz w:val="28"/>
                <w:szCs w:val="28"/>
              </w:rPr>
              <w:t>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tabs>
                <w:tab w:val="left" w:pos="2460"/>
              </w:tabs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Hort. Division-8</w:t>
            </w:r>
            <w:r w:rsidRPr="00975E8A">
              <w:rPr>
                <w:color w:val="000000" w:themeColor="text1"/>
                <w:sz w:val="32"/>
              </w:rPr>
              <w:tab/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B-2/B, Janakpuri,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WD-5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1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Minar, ITO, I.P. Estate, New Delhi-110002.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Store Division-1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Jahangir puri, Mukarba Chowk, Azadpur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ND-11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DDA office Complex, Ashok Vihar, Phase-I, Delhi-110052.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Hort. Division-10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,656, Sanjay Enclave, Opp. GTK Depot, Jahangir puri, Delhi-33.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Elect. Division-9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DDA, office Complex, Madhuban chowk, Rohini,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RPD-12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Madhuban Chowk, Sector-14, Rohini,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WD-8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Central Nursery, Sector-5, Dwarka,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WD-3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 Lakkar Mandi, Kirti Nagar, New Delhi-15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WD-13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Lakkar Mandi, Kirti Nagar, New Delhi-15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ND-2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Motia Khan Works site, Motia Khan, Near paharganj, New Delhi.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RPD-9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Deepali Chowk, Sector-3, Rohini,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Siri Fort Sports Complex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August kranti Marg, New Delhi-110049(Near Siri Fort Auditorium)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Yamuna Sports Complex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Surajmal Vihar, Delhi-110092.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CAU(South Zone)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Asian Games VillageComplex, Siri Fort,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Hort. Division-7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School Block, Shakarpur, Yamuna Pushta, Laxmi Nagar, 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SWD-7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Central Nursery, Sector-5, Dwarka, New Delhi-75.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WD-7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Near Twin Water Tank, Paschim Vihar,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SWD-6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Central Nursery, Sector-5, Dwarka, New Delhi-75.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CAU(East Zone)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Seed Bed Park, Shakarpur 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, New Delhi.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RPD-2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Madhuban Chowk, Sector-14, Rohini,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Elect. Division-5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Central Nursery, Sector-5, Dwarka,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Elect. Division-12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Central Nursery, Sector-5, Dwarka, New Delhi.</w:t>
            </w:r>
          </w:p>
        </w:tc>
      </w:tr>
      <w:tr w:rsidR="00C626DC" w:rsidRPr="00975E8A" w:rsidTr="008047E2">
        <w:trPr>
          <w:trHeight w:val="440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ND-1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DDA office Complex, Pitampura (Near T.V. Tower)Delhi-34.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tabs>
                <w:tab w:val="left" w:pos="2662"/>
              </w:tabs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Elect. Division-3</w:t>
            </w:r>
            <w:r w:rsidRPr="00975E8A">
              <w:rPr>
                <w:color w:val="000000" w:themeColor="text1"/>
                <w:sz w:val="32"/>
              </w:rPr>
              <w:tab/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Khel Goan, Asian Games Village Complex.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SED-8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A-14, Kalkaji,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Qutab Golf Course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Lado Sarai (Mehrauli Area)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Dwarka Sports Complex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Sector-11, Dwarka, New Delhi-110075.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Sport Division-1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DDA, Sirifort, New Delhi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ED-12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Opp. Taj Enclave, Geeta Colony.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Hort. Division-4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Phase-1, Sheikh Sarai, New Delhi-17.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Elect. Division-4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DDA office Complex, Madhuban Chowk, Rohini, New Delhi.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Hort. (Dwarka)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Near Central Nursery, Sector-5, Dwarka,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Store Division-2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Deepali Chowk</w:t>
            </w:r>
            <w:r>
              <w:rPr>
                <w:color w:val="000000" w:themeColor="text1"/>
                <w:sz w:val="28"/>
                <w:szCs w:val="28"/>
              </w:rPr>
              <w:t>, Rohini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Hort. Division-3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B-2/B, Janakpuri,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WD-2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 B-2B Block, Janakpuri, New Delhi-110058.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Hort. Division-9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Near Gas Godown, Vivek Vihar, Delhi-95.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SWD-2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DDA office Complex, Nelson Mandela Marg, Vasant Kunj, New Delhi.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CAU (Sports)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Siri Fort Sports Complex, AGVC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CWG Civil Circle-3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Yamuna Sports Complex, Vig</w:t>
            </w:r>
            <w:r>
              <w:rPr>
                <w:color w:val="000000" w:themeColor="text1"/>
                <w:sz w:val="28"/>
                <w:szCs w:val="28"/>
              </w:rPr>
              <w:t>yan Vihar,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Chief Engineer (SZ)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Khel Goan, Shahpurjat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Electrical Circle-1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Project office, Manglapuri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Circle-3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19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Project Manager MPR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Jahangir puri, Mukarba Chowk, Azadpur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Chief Engineer (NZ)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18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Chief Engineer(Rohini)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Madhuban chowk, DDA office Complex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Circle-18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AGVC, Near Mother Diary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Circle-12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Ashok Vihar, DDA office complex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Chief Engineer (Dwarka)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Project office, Manglapuri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Circle-11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T.V. Tower, Pitampura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Poorvi Delhi Sports Compex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Dilshad Garden, Delhi-110095 (Near GTB Hospital)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CWGD-1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Pushta, Laxmi Nagar,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Project Manager (Flyover)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Paschim Vihar Sports Complex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A-6, Block,</w:t>
            </w:r>
            <w:r>
              <w:rPr>
                <w:color w:val="000000" w:themeColor="text1"/>
                <w:sz w:val="28"/>
                <w:szCs w:val="28"/>
              </w:rPr>
              <w:t xml:space="preserve">Paschim Vihar, 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New Delhi-110063.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Director (Hort.) North-West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15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</w:t>
            </w:r>
            <w:r>
              <w:rPr>
                <w:color w:val="000000" w:themeColor="text1"/>
                <w:sz w:val="28"/>
                <w:szCs w:val="28"/>
              </w:rPr>
              <w:t>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Electrical Circle-3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19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</w:t>
            </w:r>
            <w:r>
              <w:rPr>
                <w:color w:val="000000" w:themeColor="text1"/>
                <w:sz w:val="28"/>
                <w:szCs w:val="28"/>
              </w:rPr>
              <w:t>, New Delhi.s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 xml:space="preserve">SE (Elect.) Sports 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19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</w:t>
            </w:r>
            <w:r>
              <w:rPr>
                <w:color w:val="000000" w:themeColor="text1"/>
                <w:sz w:val="28"/>
                <w:szCs w:val="28"/>
              </w:rPr>
              <w:t>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Chief Engineer (EZ)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16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</w:t>
            </w:r>
            <w:r>
              <w:rPr>
                <w:color w:val="000000" w:themeColor="text1"/>
                <w:sz w:val="28"/>
                <w:szCs w:val="28"/>
              </w:rPr>
              <w:t xml:space="preserve">, New Delhi.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Circle-7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Jhandewalan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A.O. (Sports)-I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Siri fort Sports Complex</w:t>
            </w:r>
            <w:r>
              <w:rPr>
                <w:color w:val="000000" w:themeColor="text1"/>
                <w:sz w:val="28"/>
                <w:szCs w:val="28"/>
              </w:rPr>
              <w:t>, Delhi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A.O. (Sports)-II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Siri fort Sports Complex</w:t>
            </w:r>
            <w:r>
              <w:rPr>
                <w:color w:val="000000" w:themeColor="text1"/>
                <w:sz w:val="28"/>
                <w:szCs w:val="28"/>
              </w:rPr>
              <w:t>, Delhi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Rohini Sports Complex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Sector-14, Rohini, Delh</w:t>
            </w:r>
            <w:r>
              <w:rPr>
                <w:color w:val="000000" w:themeColor="text1"/>
                <w:sz w:val="28"/>
                <w:szCs w:val="28"/>
              </w:rPr>
              <w:t>i</w:t>
            </w:r>
            <w:r w:rsidRPr="00975E8A">
              <w:rPr>
                <w:color w:val="000000" w:themeColor="text1"/>
                <w:sz w:val="28"/>
                <w:szCs w:val="28"/>
              </w:rPr>
              <w:t>-110085(Near CRPF School)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Rashtriya Swabhiman khel Parisar, PitamPura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Pitampura  (Near Pitampura TV Tower) Delhi-110034.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SMC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Siri fort Sports Complex</w:t>
            </w:r>
            <w:r>
              <w:rPr>
                <w:color w:val="000000" w:themeColor="text1"/>
                <w:sz w:val="28"/>
                <w:szCs w:val="28"/>
              </w:rPr>
              <w:t>, Delhi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FOD-1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Kirti Nagar, Lakar Mandi, DDA office Complex,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WD-12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Kirti Nagar, Lakar Mandi, DDA office Complex,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FOD-4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G.D. Birla Marg (Road No. 13A), Josal Near metro Station Sarita Vihar, New Delhi-76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tabs>
                <w:tab w:val="left" w:pos="1507"/>
              </w:tabs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RPD-10</w:t>
            </w:r>
            <w:r w:rsidRPr="00975E8A">
              <w:rPr>
                <w:color w:val="000000" w:themeColor="text1"/>
                <w:sz w:val="32"/>
              </w:rPr>
              <w:tab/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Madhub</w:t>
            </w:r>
            <w:r>
              <w:rPr>
                <w:color w:val="000000" w:themeColor="text1"/>
                <w:sz w:val="28"/>
                <w:szCs w:val="28"/>
              </w:rPr>
              <w:t>an Chowk, Sector-14, Rohini,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Delhi.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North Division-8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DDA Office Complex, narela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SWD-5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DDA office Complex, Sarita Vihar, New Delhi.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SWD-1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DDA office Complex, Nelson Mandela Marg, Vasant Kunj,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Hort. Division-2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Near Rama Market, Pitampura,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Hort. Division-1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Sheikh Sarai, Phase-II, New Delhi-17.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Elect. Division-4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DDA office complex, Madhuban Chowk, Rohini, New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Elect. Division-6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Nelson Mandela Road/Flyover, DDA office Complex, Vasant Kunj.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</w:t>
            </w:r>
            <w:r>
              <w:rPr>
                <w:color w:val="000000" w:themeColor="text1"/>
                <w:sz w:val="32"/>
              </w:rPr>
              <w:t xml:space="preserve">astern </w:t>
            </w:r>
            <w:r w:rsidRPr="00975E8A">
              <w:rPr>
                <w:color w:val="000000" w:themeColor="text1"/>
                <w:sz w:val="32"/>
              </w:rPr>
              <w:t>D</w:t>
            </w:r>
            <w:r>
              <w:rPr>
                <w:color w:val="000000" w:themeColor="text1"/>
                <w:sz w:val="32"/>
              </w:rPr>
              <w:t>ivision</w:t>
            </w:r>
            <w:r w:rsidRPr="00975E8A">
              <w:rPr>
                <w:color w:val="000000" w:themeColor="text1"/>
                <w:sz w:val="32"/>
              </w:rPr>
              <w:t>-9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Seed BedPark, S</w:t>
            </w:r>
            <w:r>
              <w:rPr>
                <w:color w:val="000000" w:themeColor="text1"/>
                <w:sz w:val="28"/>
                <w:szCs w:val="28"/>
              </w:rPr>
              <w:t>hakarpur, Delhi.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Hort. Division-6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Phase-I, Shiekh Sarai, New Delhi-17.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Saket Sports Complex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Saket, New Delhi-110017 (Opposite Welcome Marriott Hotel) 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Elect. Division-1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Seed Bed Park, School, Block, Shakurpur,  Delhi-92.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Elect. Division-8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21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Minar, ITO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Elect. Division-7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Lawrence Road, Near Water tank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Netaji Subhash Sports Complex</w:t>
            </w:r>
            <w:r>
              <w:rPr>
                <w:color w:val="000000" w:themeColor="text1"/>
                <w:sz w:val="32"/>
              </w:rPr>
              <w:t xml:space="preserve"> (Jasola)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Jasola Vihar, New Delhi-110025.</w:t>
            </w:r>
          </w:p>
        </w:tc>
      </w:tr>
      <w:tr w:rsidR="00C626DC" w:rsidRPr="00975E8A" w:rsidTr="008047E2">
        <w:trPr>
          <w:trHeight w:val="14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ED-4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Shahdara , Near karkardooma Court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ND-3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Kingway Camp (Near Banda Bahadur Marg Depot) Near Delhi-110009.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Hari Nagar Sports Complex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Hari Nagar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Circle-14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 Madhuban Chowk, Rohini</w:t>
            </w:r>
          </w:p>
        </w:tc>
      </w:tr>
      <w:tr w:rsidR="00C626DC" w:rsidRPr="00975E8A" w:rsidTr="008047E2">
        <w:trPr>
          <w:trHeight w:val="383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Chilla Sports Complex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 Chilla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FOD-2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Seed Bed park, Shakarpuri, New Delhi-92.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Elect. Division-11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Press Building, Vikas Sadan, INA. </w:t>
            </w:r>
          </w:p>
        </w:tc>
      </w:tr>
      <w:tr w:rsidR="00C626DC" w:rsidRPr="00975E8A" w:rsidTr="008047E2">
        <w:trPr>
          <w:trHeight w:val="383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Director (Hort.)SE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15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Circle-13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Manglapuri, Dwarka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383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Manglapuri, Dwarka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Munirka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Chief Engineer (Elect.)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D-3, Vasant Kunj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383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Circle-17</w:t>
            </w:r>
          </w:p>
        </w:tc>
        <w:tc>
          <w:tcPr>
            <w:tcW w:w="4234" w:type="dxa"/>
          </w:tcPr>
          <w:p w:rsidR="00C626DC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Lakkar Mandi, DDA Office Complex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Circle-15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B-2 B, janakpuri, DDA office Complex,</w:t>
            </w:r>
            <w:r>
              <w:rPr>
                <w:color w:val="000000" w:themeColor="text1"/>
                <w:sz w:val="28"/>
                <w:szCs w:val="28"/>
              </w:rPr>
              <w:t xml:space="preserve"> Delhi.</w:t>
            </w:r>
          </w:p>
        </w:tc>
      </w:tr>
      <w:tr w:rsidR="00C626DC" w:rsidRPr="00975E8A" w:rsidTr="008047E2">
        <w:trPr>
          <w:trHeight w:val="383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FOD-3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Aasth Kunj near Nehru Place, New Delhi-19. 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Vasant Kunj Sports Complex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 Vasant Kunj Sports Complex, </w:t>
            </w:r>
            <w:r w:rsidRPr="00975E8A">
              <w:rPr>
                <w:color w:val="000000" w:themeColor="text1"/>
                <w:sz w:val="28"/>
                <w:szCs w:val="28"/>
              </w:rPr>
              <w:lastRenderedPageBreak/>
              <w:t xml:space="preserve">Sector-D-II, vasant Kunj, New Delhi-110070. </w:t>
            </w:r>
          </w:p>
        </w:tc>
      </w:tr>
      <w:tr w:rsidR="00C626DC" w:rsidRPr="00975E8A" w:rsidTr="008047E2">
        <w:trPr>
          <w:trHeight w:val="797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Baba Gang Nath Sports Complex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 xml:space="preserve">Near Baba Gang Nath Mandir, Munirka, New Delhi. 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Akshardham Sports Complex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Akshardam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Elect. Circle-2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20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383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Circle-9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Madhuban Chowk, DDA office Complex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Circle-10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17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383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Circle-8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7</w:t>
            </w:r>
            <w:r w:rsidRPr="00975E8A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Floor, Vikas Minar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Bhalswa Golf Course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32"/>
              </w:rPr>
              <w:t>Bhalswa Golf C</w:t>
            </w:r>
            <w:r>
              <w:rPr>
                <w:color w:val="000000" w:themeColor="text1"/>
                <w:sz w:val="32"/>
              </w:rPr>
              <w:t>ourse in the Bhalaswa Lake area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  <w:r w:rsidRPr="00975E8A">
              <w:rPr>
                <w:color w:val="000000" w:themeColor="text1"/>
                <w:sz w:val="32"/>
              </w:rPr>
              <w:t xml:space="preserve"> </w:t>
            </w:r>
          </w:p>
        </w:tc>
      </w:tr>
      <w:tr w:rsidR="00C626DC" w:rsidRPr="00975E8A" w:rsidTr="008047E2">
        <w:trPr>
          <w:trHeight w:val="398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Circle-6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Madhuban Chowk, DDA Office Complex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383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Civil Circle-5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Sarita Vihar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</w:p>
        </w:tc>
      </w:tr>
      <w:tr w:rsidR="00C626DC" w:rsidRPr="00975E8A" w:rsidTr="008047E2">
        <w:trPr>
          <w:trHeight w:val="812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 w:rsidRPr="00975E8A">
              <w:rPr>
                <w:color w:val="000000" w:themeColor="text1"/>
                <w:sz w:val="32"/>
              </w:rPr>
              <w:t>Project Director (Sports) + ED-10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 w:rsidRPr="00975E8A">
              <w:rPr>
                <w:color w:val="000000" w:themeColor="text1"/>
                <w:sz w:val="28"/>
                <w:szCs w:val="28"/>
              </w:rPr>
              <w:t>Seed Bed park, Shakarpur</w:t>
            </w:r>
            <w:r>
              <w:rPr>
                <w:color w:val="000000" w:themeColor="text1"/>
                <w:sz w:val="28"/>
                <w:szCs w:val="28"/>
              </w:rPr>
              <w:t>, Delhi.</w:t>
            </w:r>
            <w:r w:rsidRPr="00975E8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626DC" w:rsidRPr="00975E8A" w:rsidTr="008047E2">
        <w:trPr>
          <w:trHeight w:val="812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Pr="00975E8A" w:rsidRDefault="00C626DC" w:rsidP="008047E2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SED-11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Press Building, Vikas Sadan, INA.</w:t>
            </w:r>
          </w:p>
        </w:tc>
      </w:tr>
      <w:tr w:rsidR="00C626DC" w:rsidRPr="00975E8A" w:rsidTr="008047E2">
        <w:trPr>
          <w:trHeight w:val="812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Default="00C626DC" w:rsidP="008047E2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Eastern Division-14</w:t>
            </w:r>
          </w:p>
        </w:tc>
        <w:tc>
          <w:tcPr>
            <w:tcW w:w="4234" w:type="dxa"/>
          </w:tcPr>
          <w:p w:rsidR="00C626DC" w:rsidRPr="00975E8A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Seed Bed Park, Shakarpur, Delhi.</w:t>
            </w:r>
          </w:p>
        </w:tc>
      </w:tr>
      <w:tr w:rsidR="00C626DC" w:rsidRPr="00975E8A" w:rsidTr="008047E2">
        <w:trPr>
          <w:trHeight w:val="812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Default="00C626DC" w:rsidP="008047E2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Southern Division-1</w:t>
            </w:r>
          </w:p>
        </w:tc>
        <w:tc>
          <w:tcPr>
            <w:tcW w:w="4234" w:type="dxa"/>
          </w:tcPr>
          <w:p w:rsidR="00C626DC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DDA office Complex, Siri Fort, New Delhi.</w:t>
            </w:r>
          </w:p>
        </w:tc>
      </w:tr>
      <w:tr w:rsidR="00C626DC" w:rsidRPr="00975E8A" w:rsidTr="008047E2">
        <w:trPr>
          <w:trHeight w:val="812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Default="00C626DC" w:rsidP="008047E2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Southern Division-3</w:t>
            </w:r>
          </w:p>
        </w:tc>
        <w:tc>
          <w:tcPr>
            <w:tcW w:w="4234" w:type="dxa"/>
          </w:tcPr>
          <w:p w:rsidR="00C626DC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Nehru Place, Delhi. </w:t>
            </w:r>
          </w:p>
        </w:tc>
      </w:tr>
      <w:tr w:rsidR="00C626DC" w:rsidRPr="00975E8A" w:rsidTr="008047E2">
        <w:trPr>
          <w:trHeight w:val="812"/>
        </w:trPr>
        <w:tc>
          <w:tcPr>
            <w:tcW w:w="1530" w:type="dxa"/>
          </w:tcPr>
          <w:p w:rsidR="00C626DC" w:rsidRPr="00975E8A" w:rsidRDefault="00C626DC" w:rsidP="008047E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2"/>
              </w:rPr>
            </w:pPr>
          </w:p>
        </w:tc>
        <w:tc>
          <w:tcPr>
            <w:tcW w:w="4050" w:type="dxa"/>
          </w:tcPr>
          <w:p w:rsidR="00C626DC" w:rsidRDefault="00C626DC" w:rsidP="008047E2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Elect. Division-13</w:t>
            </w:r>
          </w:p>
        </w:tc>
        <w:tc>
          <w:tcPr>
            <w:tcW w:w="4234" w:type="dxa"/>
          </w:tcPr>
          <w:p w:rsidR="00C626DC" w:rsidRDefault="00C626DC" w:rsidP="008047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Hasanpur Depot, Patparganj </w:t>
            </w:r>
          </w:p>
        </w:tc>
      </w:tr>
    </w:tbl>
    <w:p w:rsidR="00C626DC" w:rsidRDefault="00C626DC" w:rsidP="00C626DC">
      <w:pPr>
        <w:spacing w:after="0" w:line="240" w:lineRule="auto"/>
        <w:rPr>
          <w:sz w:val="32"/>
          <w:szCs w:val="28"/>
        </w:rPr>
      </w:pPr>
    </w:p>
    <w:p w:rsidR="00C626DC" w:rsidRDefault="00C626DC" w:rsidP="00C626DC">
      <w:pPr>
        <w:spacing w:after="0" w:line="240" w:lineRule="auto"/>
        <w:rPr>
          <w:sz w:val="32"/>
          <w:szCs w:val="28"/>
          <w:u w:val="thick"/>
        </w:rPr>
      </w:pPr>
    </w:p>
    <w:p w:rsidR="00C626DC" w:rsidRDefault="00C626DC" w:rsidP="00C626DC">
      <w:pPr>
        <w:spacing w:after="0" w:line="240" w:lineRule="auto"/>
        <w:rPr>
          <w:sz w:val="32"/>
          <w:szCs w:val="28"/>
          <w:u w:val="thick"/>
        </w:rPr>
      </w:pPr>
    </w:p>
    <w:p w:rsidR="00C626DC" w:rsidRPr="008E7C1F" w:rsidRDefault="00C626DC" w:rsidP="00C626DC">
      <w:pPr>
        <w:spacing w:after="0" w:line="240" w:lineRule="auto"/>
        <w:rPr>
          <w:bCs/>
          <w:sz w:val="32"/>
          <w:szCs w:val="28"/>
          <w:u w:val="thick"/>
        </w:rPr>
      </w:pPr>
    </w:p>
    <w:p w:rsidR="00CB78F1" w:rsidRDefault="00CB78F1"/>
    <w:sectPr w:rsidR="00CB78F1" w:rsidSect="001F2E3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0FA"/>
    <w:multiLevelType w:val="hybridMultilevel"/>
    <w:tmpl w:val="D2FA5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26DC"/>
    <w:rsid w:val="00C626DC"/>
    <w:rsid w:val="00CB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6D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2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7324</Characters>
  <Application>Microsoft Office Word</Application>
  <DocSecurity>0</DocSecurity>
  <Lines>61</Lines>
  <Paragraphs>17</Paragraphs>
  <ScaleCrop>false</ScaleCrop>
  <Company>Microsoft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c2-114</dc:creator>
  <cp:keywords/>
  <dc:description/>
  <cp:lastModifiedBy>c2-114</cp:lastModifiedBy>
  <cp:revision>2</cp:revision>
  <dcterms:created xsi:type="dcterms:W3CDTF">2018-05-04T05:55:00Z</dcterms:created>
  <dcterms:modified xsi:type="dcterms:W3CDTF">2018-05-04T05:56:00Z</dcterms:modified>
</cp:coreProperties>
</file>